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B5" w:rsidRPr="00CC4926" w:rsidRDefault="00411712" w:rsidP="004017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CC4926">
        <w:rPr>
          <w:rFonts w:ascii="Times New Roman" w:hAnsi="Times New Roman" w:cs="Times New Roman"/>
          <w:sz w:val="28"/>
          <w:szCs w:val="28"/>
        </w:rPr>
        <w:t>4 июня в библиотеку-филиал № 6  на литературно-игровую программу «Сказки всем на удивленье»</w:t>
      </w:r>
      <w:r w:rsidR="0040171B">
        <w:rPr>
          <w:rFonts w:ascii="Times New Roman" w:hAnsi="Times New Roman" w:cs="Times New Roman"/>
          <w:sz w:val="28"/>
          <w:szCs w:val="28"/>
        </w:rPr>
        <w:t>,</w:t>
      </w:r>
      <w:r w:rsidRPr="00CC4926">
        <w:rPr>
          <w:rFonts w:ascii="Times New Roman" w:hAnsi="Times New Roman" w:cs="Times New Roman"/>
          <w:sz w:val="28"/>
          <w:szCs w:val="28"/>
        </w:rPr>
        <w:t xml:space="preserve"> приуроченную  к Пушкинскому дню в России, пришли ребята 5-7 классов из пришкольного лагеря школы №3.  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вступительной беседы юные читатели </w:t>
      </w:r>
      <w:r w:rsidR="0040171B">
        <w:rPr>
          <w:rFonts w:ascii="Times New Roman" w:hAnsi="Times New Roman" w:cs="Times New Roman"/>
          <w:sz w:val="28"/>
          <w:szCs w:val="28"/>
          <w:shd w:val="clear" w:color="auto" w:fill="FFFFFF"/>
        </w:rPr>
        <w:t>узнали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интересны</w:t>
      </w:r>
      <w:r w:rsidR="0040171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факт</w:t>
      </w:r>
      <w:r w:rsidR="0040171B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биографии Пушкина. А затем дружно и весело вспоминали сказки поэта</w:t>
      </w:r>
      <w:r w:rsidR="00CC4926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Ребята 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показали хорошие знания стихов и сказок великого поэта, 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приня</w:t>
      </w:r>
      <w:r w:rsid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ли</w:t>
      </w:r>
      <w:r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активное участие в </w:t>
      </w:r>
      <w:r w:rsidRPr="00CC4926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9F9F9"/>
        </w:rPr>
        <w:t>викторине</w:t>
      </w:r>
      <w:r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по сказкам Пуш</w:t>
      </w:r>
      <w:r w:rsidRPr="00CC4926">
        <w:rPr>
          <w:rFonts w:ascii="Times New Roman" w:hAnsi="Times New Roman" w:cs="Times New Roman"/>
          <w:sz w:val="28"/>
          <w:szCs w:val="28"/>
        </w:rPr>
        <w:t xml:space="preserve">кина </w:t>
      </w:r>
      <w:r w:rsidR="00EB7AC0"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«В гостях </w:t>
      </w:r>
      <w:r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>у</w:t>
      </w:r>
      <w:r w:rsidR="00EB7AC0"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сказки</w:t>
      </w:r>
      <w:r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CC4926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="00EB7AC0"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читали наизусть отрывки из сказок, </w:t>
      </w:r>
      <w:r w:rsidR="00D560B5"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>обменивались мнениями</w:t>
      </w:r>
      <w:r w:rsidR="00EB7AC0" w:rsidRPr="00CC4926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EB7AC0" w:rsidRPr="00CC492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мудры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х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, добры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х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и поучительны</w:t>
      </w:r>
      <w:r w:rsidR="00D560B5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>х сказках поэта.</w:t>
      </w:r>
      <w:r w:rsidR="00EB7AC0" w:rsidRPr="00CC492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BE7C23" w:rsidRPr="00CC4926" w:rsidRDefault="00CC4926" w:rsidP="004017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926">
        <w:rPr>
          <w:rFonts w:ascii="Times New Roman" w:hAnsi="Times New Roman" w:cs="Times New Roman"/>
          <w:sz w:val="28"/>
          <w:szCs w:val="28"/>
          <w:shd w:val="clear" w:color="auto" w:fill="FFFFFF"/>
        </w:rPr>
        <w:t>Завершилась встреча обзором книжной выставки, где были представлены издания произведений А.С. Пушкина – сказки, стихи, проза.</w:t>
      </w:r>
    </w:p>
    <w:p w:rsidR="0040171B" w:rsidRDefault="0040171B">
      <w:pPr>
        <w:rPr>
          <w:rFonts w:ascii="Times New Roman" w:hAnsi="Times New Roman" w:cs="Times New Roman"/>
          <w:sz w:val="28"/>
          <w:szCs w:val="28"/>
        </w:rPr>
      </w:pPr>
    </w:p>
    <w:p w:rsidR="0040171B" w:rsidRDefault="004017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E959621" wp14:editId="0BAD51C6">
            <wp:simplePos x="0" y="0"/>
            <wp:positionH relativeFrom="column">
              <wp:posOffset>-7703</wp:posOffset>
            </wp:positionH>
            <wp:positionV relativeFrom="paragraph">
              <wp:posOffset>108115</wp:posOffset>
            </wp:positionV>
            <wp:extent cx="5940425" cy="4465955"/>
            <wp:effectExtent l="0" t="0" r="3175" b="0"/>
            <wp:wrapNone/>
            <wp:docPr id="3" name="Рисунок 3" descr="D:\SYSTEM\Desktop\с 31 мая по 6 июня\06-06-2021_12-19-49\HRRV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31 мая по 6 июня\06-06-2021_12-19-49\HRRV13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40171B" w:rsidRDefault="0040171B" w:rsidP="0040171B">
      <w:pPr>
        <w:rPr>
          <w:rFonts w:ascii="Times New Roman" w:hAnsi="Times New Roman" w:cs="Times New Roman"/>
          <w:sz w:val="28"/>
          <w:szCs w:val="28"/>
        </w:rPr>
      </w:pPr>
    </w:p>
    <w:p w:rsidR="00EB7AC0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171B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</w:p>
    <w:p w:rsidR="0040171B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</w:p>
    <w:p w:rsidR="0040171B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</w:p>
    <w:p w:rsidR="0040171B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</w:p>
    <w:p w:rsidR="0040171B" w:rsidRPr="0040171B" w:rsidRDefault="0040171B" w:rsidP="0040171B">
      <w:pPr>
        <w:tabs>
          <w:tab w:val="left" w:pos="5359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1B689CC" wp14:editId="32D14A0D">
            <wp:simplePos x="0" y="0"/>
            <wp:positionH relativeFrom="column">
              <wp:posOffset>-71120</wp:posOffset>
            </wp:positionH>
            <wp:positionV relativeFrom="paragraph">
              <wp:posOffset>4749800</wp:posOffset>
            </wp:positionV>
            <wp:extent cx="5940425" cy="4454525"/>
            <wp:effectExtent l="0" t="0" r="3175" b="3175"/>
            <wp:wrapNone/>
            <wp:docPr id="2" name="Рисунок 2" descr="D:\SYSTEM\Desktop\с 31 мая по 6 июня\06-06-2021_12-19-49\IMG_4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31 мая по 6 июня\06-06-2021_12-19-49\IMG_48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2AFDFD" wp14:editId="2F5EC4F4">
            <wp:simplePos x="0" y="0"/>
            <wp:positionH relativeFrom="column">
              <wp:posOffset>-109855</wp:posOffset>
            </wp:positionH>
            <wp:positionV relativeFrom="paragraph">
              <wp:posOffset>52705</wp:posOffset>
            </wp:positionV>
            <wp:extent cx="5940425" cy="4455795"/>
            <wp:effectExtent l="0" t="0" r="3175" b="1905"/>
            <wp:wrapNone/>
            <wp:docPr id="1" name="Рисунок 1" descr="D:\SYSTEM\Desktop\с 31 мая по 6 июня\06-06-2021_12-19-49\WWBJ0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31 мая по 6 июня\06-06-2021_12-19-49\WWBJ04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171B" w:rsidRPr="00401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78"/>
    <w:rsid w:val="001F4815"/>
    <w:rsid w:val="0040171B"/>
    <w:rsid w:val="00411712"/>
    <w:rsid w:val="00A27778"/>
    <w:rsid w:val="00A96320"/>
    <w:rsid w:val="00BE7C23"/>
    <w:rsid w:val="00CC4926"/>
    <w:rsid w:val="00D560B5"/>
    <w:rsid w:val="00EB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1712"/>
    <w:rPr>
      <w:i/>
      <w:iCs/>
    </w:rPr>
  </w:style>
  <w:style w:type="character" w:styleId="a4">
    <w:name w:val="Strong"/>
    <w:basedOn w:val="a0"/>
    <w:uiPriority w:val="22"/>
    <w:qFormat/>
    <w:rsid w:val="004117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1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1712"/>
    <w:rPr>
      <w:i/>
      <w:iCs/>
    </w:rPr>
  </w:style>
  <w:style w:type="character" w:styleId="a4">
    <w:name w:val="Strong"/>
    <w:basedOn w:val="a0"/>
    <w:uiPriority w:val="22"/>
    <w:qFormat/>
    <w:rsid w:val="004117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1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2021-06-06T08:18:00Z</dcterms:created>
  <dcterms:modified xsi:type="dcterms:W3CDTF">2021-06-06T23:20:00Z</dcterms:modified>
</cp:coreProperties>
</file>